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FF52" w14:textId="45E79145" w:rsidR="00B37048" w:rsidRPr="002C210F" w:rsidRDefault="00002DF5" w:rsidP="00002DF5">
      <w:pPr>
        <w:spacing w:line="240" w:lineRule="auto"/>
        <w:rPr>
          <w:rFonts w:ascii="Aleo" w:hAnsi="Aleo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64487" wp14:editId="1553AC34">
                <wp:simplePos x="0" y="0"/>
                <wp:positionH relativeFrom="margin">
                  <wp:align>right</wp:align>
                </wp:positionH>
                <wp:positionV relativeFrom="paragraph">
                  <wp:posOffset>310620</wp:posOffset>
                </wp:positionV>
                <wp:extent cx="3718560" cy="35347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3534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01D9F" w14:textId="77777777" w:rsidR="00002DF5" w:rsidRDefault="00002DF5" w:rsidP="00002DF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Respect and work together as a team, vision that comes to fruition</w:t>
                            </w:r>
                          </w:p>
                          <w:p w14:paraId="781D4728" w14:textId="77777777" w:rsidR="00002DF5" w:rsidRDefault="00002DF5" w:rsidP="00002DF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Include ALL individuals we serve (not diagnosis specific)</w:t>
                            </w:r>
                          </w:p>
                          <w:p w14:paraId="163FC70A" w14:textId="77777777" w:rsidR="00002DF5" w:rsidRDefault="00002DF5" w:rsidP="00002DF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Continued updates from Council members so that they can be shared with community members</w:t>
                            </w:r>
                          </w:p>
                          <w:p w14:paraId="27C387B4" w14:textId="77777777" w:rsidR="00002DF5" w:rsidRDefault="00002DF5" w:rsidP="00002DF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People that are utilizing the services and supports involved in the Council</w:t>
                            </w:r>
                          </w:p>
                          <w:p w14:paraId="1339B94B" w14:textId="77777777" w:rsidR="00002DF5" w:rsidRDefault="00002DF5" w:rsidP="00002DF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Knowledge about resources in the community or state services that is easily referred to</w:t>
                            </w:r>
                          </w:p>
                          <w:p w14:paraId="28862EDD" w14:textId="77777777" w:rsidR="00002DF5" w:rsidRDefault="00002DF5" w:rsidP="00002DF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Continue to get information in a Family friendly version</w:t>
                            </w:r>
                          </w:p>
                          <w:p w14:paraId="3EC0AC1A" w14:textId="77777777" w:rsidR="00002DF5" w:rsidRDefault="00002DF5" w:rsidP="00002DF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Share experiences together and success stories (examples of real time experiences)</w:t>
                            </w:r>
                          </w:p>
                          <w:p w14:paraId="009736CB" w14:textId="77777777" w:rsidR="00002DF5" w:rsidRDefault="00002DF5" w:rsidP="00002DF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Continued appointment to the council</w:t>
                            </w:r>
                          </w:p>
                          <w:p w14:paraId="441DB8F3" w14:textId="77777777" w:rsidR="00002DF5" w:rsidRPr="00D601AC" w:rsidRDefault="00002DF5" w:rsidP="00002DF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Meetings held in person</w:t>
                            </w:r>
                          </w:p>
                          <w:p w14:paraId="434D2CC0" w14:textId="77777777" w:rsidR="00002DF5" w:rsidRDefault="00002DF5" w:rsidP="00002DF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D49CDE" w14:textId="720C622C" w:rsidR="00AE60C8" w:rsidRPr="00AE60C8" w:rsidRDefault="00AE60C8" w:rsidP="00002DF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644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1.6pt;margin-top:24.45pt;width:292.8pt;height:278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tQGAIAAC0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" filled="f" stroked="f" strokeweight=".5pt">
                <v:textbox>
                  <w:txbxContent>
                    <w:p w14:paraId="71201D9F" w14:textId="77777777" w:rsidR="00002DF5" w:rsidRDefault="00002DF5" w:rsidP="00002DF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Respect and work together as a team, vision that comes to fruition</w:t>
                      </w:r>
                    </w:p>
                    <w:p w14:paraId="781D4728" w14:textId="77777777" w:rsidR="00002DF5" w:rsidRDefault="00002DF5" w:rsidP="00002DF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Include ALL individuals we serve (not diagnosis specific)</w:t>
                      </w:r>
                    </w:p>
                    <w:p w14:paraId="163FC70A" w14:textId="77777777" w:rsidR="00002DF5" w:rsidRDefault="00002DF5" w:rsidP="00002DF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Continued updates from Council members so that they can be shared with community members</w:t>
                      </w:r>
                    </w:p>
                    <w:p w14:paraId="27C387B4" w14:textId="77777777" w:rsidR="00002DF5" w:rsidRDefault="00002DF5" w:rsidP="00002DF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People that are utilizing the services and supports involved in the Council</w:t>
                      </w:r>
                    </w:p>
                    <w:p w14:paraId="1339B94B" w14:textId="77777777" w:rsidR="00002DF5" w:rsidRDefault="00002DF5" w:rsidP="00002DF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Knowledge about resources in the community or state services that is easily referred to</w:t>
                      </w:r>
                    </w:p>
                    <w:p w14:paraId="28862EDD" w14:textId="77777777" w:rsidR="00002DF5" w:rsidRDefault="00002DF5" w:rsidP="00002DF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Continue to get information in a Family friendly version</w:t>
                      </w:r>
                    </w:p>
                    <w:p w14:paraId="3EC0AC1A" w14:textId="77777777" w:rsidR="00002DF5" w:rsidRDefault="00002DF5" w:rsidP="00002DF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Share experiences together and success stories (examples of real time experiences)</w:t>
                      </w:r>
                    </w:p>
                    <w:p w14:paraId="009736CB" w14:textId="77777777" w:rsidR="00002DF5" w:rsidRDefault="00002DF5" w:rsidP="00002DF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Continued appointment to the council</w:t>
                      </w:r>
                    </w:p>
                    <w:p w14:paraId="441DB8F3" w14:textId="77777777" w:rsidR="00002DF5" w:rsidRPr="00D601AC" w:rsidRDefault="00002DF5" w:rsidP="00002DF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Meetings held in person</w:t>
                      </w:r>
                    </w:p>
                    <w:p w14:paraId="434D2CC0" w14:textId="77777777" w:rsidR="00002DF5" w:rsidRDefault="00002DF5" w:rsidP="00002DF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9D49CDE" w14:textId="720C622C" w:rsidR="00AE60C8" w:rsidRPr="00AE60C8" w:rsidRDefault="00AE60C8" w:rsidP="00002DF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2DF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F82CFE" wp14:editId="64E35303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837305" cy="3835021"/>
                <wp:effectExtent l="0" t="0" r="10795" b="1333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7305" cy="383502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63B91" w14:textId="77777777" w:rsidR="00816209" w:rsidRDefault="00816209" w:rsidP="008162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82CFE" id="Rounded Rectangle 3" o:spid="_x0000_s1027" style="position:absolute;margin-left:250.95pt;margin-top:1.05pt;width:302.15pt;height:301.9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" fillcolor="white [3201]" strokecolor="#4472c4 [3204]" strokeweight="1pt">
                <v:stroke joinstyle="miter"/>
                <v:textbox>
                  <w:txbxContent>
                    <w:p w14:paraId="2CB63B91" w14:textId="77777777" w:rsidR="00816209" w:rsidRDefault="00816209" w:rsidP="0081620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02DF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E7801" wp14:editId="3E84FE72">
                <wp:simplePos x="0" y="0"/>
                <wp:positionH relativeFrom="column">
                  <wp:posOffset>6056270</wp:posOffset>
                </wp:positionH>
                <wp:positionV relativeFrom="paragraph">
                  <wp:posOffset>155281</wp:posOffset>
                </wp:positionV>
                <wp:extent cx="2687378" cy="304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37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A8C5B" w14:textId="38A1FD81" w:rsidR="00BA6F17" w:rsidRPr="00283770" w:rsidRDefault="00283770" w:rsidP="00283770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283770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002DF5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Pr="00283770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Want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E7801" id="Text Box 1" o:spid="_x0000_s1028" type="#_x0000_t202" style="position:absolute;margin-left:476.85pt;margin-top:12.25pt;width:211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" filled="f" stroked="f" strokeweight=".5pt">
                <v:textbox>
                  <w:txbxContent>
                    <w:p w14:paraId="42AA8C5B" w14:textId="38A1FD81" w:rsidR="00BA6F17" w:rsidRPr="00283770" w:rsidRDefault="00283770" w:rsidP="00283770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Pr="00283770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What </w:t>
                      </w:r>
                      <w:r w:rsidR="00002DF5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We </w:t>
                      </w:r>
                      <w:r w:rsidRPr="00283770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Want</w:t>
                      </w:r>
                    </w:p>
                  </w:txbxContent>
                </v:textbox>
              </v:shape>
            </w:pict>
          </mc:Fallback>
        </mc:AlternateContent>
      </w:r>
      <w:r w:rsidRPr="00002DF5">
        <w:rPr>
          <w:rFonts w:ascii="Aleo" w:hAnsi="Aleo"/>
          <w:b/>
          <w:sz w:val="40"/>
          <w:szCs w:val="40"/>
        </w:rPr>
        <w:t>Vision for the Family Support Council</w:t>
      </w:r>
    </w:p>
    <w:p w14:paraId="5DCB34ED" w14:textId="7CF108B2" w:rsidR="00B03841" w:rsidRPr="00AE60C8" w:rsidRDefault="00AE60C8" w:rsidP="00002DF5">
      <w:pPr>
        <w:spacing w:after="0"/>
        <w:rPr>
          <w:b/>
          <w:bCs/>
          <w:noProof/>
          <w:sz w:val="40"/>
          <w:szCs w:val="40"/>
        </w:rPr>
      </w:pPr>
      <w:r w:rsidRPr="00AE60C8">
        <w:rPr>
          <w:b/>
          <w:bCs/>
          <w:noProof/>
          <w:sz w:val="40"/>
          <w:szCs w:val="40"/>
        </w:rPr>
        <w:t>Supports Needed:</w:t>
      </w:r>
    </w:p>
    <w:p w14:paraId="1E7BF2CE" w14:textId="77777777" w:rsidR="00002DF5" w:rsidRPr="00002DF5" w:rsidRDefault="00002DF5" w:rsidP="00002DF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Location of the meeting /rotation of region</w:t>
      </w:r>
    </w:p>
    <w:p w14:paraId="141E8169" w14:textId="77777777" w:rsidR="00002DF5" w:rsidRPr="00002DF5" w:rsidRDefault="00002DF5" w:rsidP="00002DF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Virtual option</w:t>
      </w:r>
    </w:p>
    <w:p w14:paraId="715751F0" w14:textId="77777777" w:rsidR="00002DF5" w:rsidRPr="00002DF5" w:rsidRDefault="00002DF5" w:rsidP="00002DF5">
      <w:pPr>
        <w:spacing w:after="0" w:line="240" w:lineRule="auto"/>
        <w:ind w:left="77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Advanced notice of the location/date/time</w:t>
      </w:r>
    </w:p>
    <w:p w14:paraId="3DEF5840" w14:textId="77777777" w:rsidR="00002DF5" w:rsidRPr="00002DF5" w:rsidRDefault="00002DF5" w:rsidP="00002DF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Agenda/Meeting documents available online and mailed paper copy</w:t>
      </w:r>
    </w:p>
    <w:p w14:paraId="22197707" w14:textId="77777777" w:rsidR="00002DF5" w:rsidRPr="00002DF5" w:rsidRDefault="00002DF5" w:rsidP="00002DF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Links and PowerPoints provided ahead of the meeting (when possible)</w:t>
      </w:r>
    </w:p>
    <w:p w14:paraId="45F810F9" w14:textId="77777777" w:rsidR="00002DF5" w:rsidRPr="00002DF5" w:rsidRDefault="00002DF5" w:rsidP="00002DF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Family Support Coordinator sending out opportunities and updates</w:t>
      </w:r>
    </w:p>
    <w:p w14:paraId="58AFFA98" w14:textId="77777777" w:rsidR="00002DF5" w:rsidRPr="00002DF5" w:rsidRDefault="00002DF5" w:rsidP="00002DF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Involvement in the selection of date/time</w:t>
      </w:r>
    </w:p>
    <w:p w14:paraId="722D86C3" w14:textId="77777777" w:rsidR="00002DF5" w:rsidRPr="00002DF5" w:rsidRDefault="00002DF5" w:rsidP="00002DF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Reminders of upcoming meetings</w:t>
      </w:r>
    </w:p>
    <w:p w14:paraId="5797D61B" w14:textId="77777777" w:rsidR="00002DF5" w:rsidRPr="00002DF5" w:rsidRDefault="00002DF5" w:rsidP="00002DF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DDD staff support</w:t>
      </w:r>
    </w:p>
    <w:p w14:paraId="76FDBFF8" w14:textId="77777777" w:rsidR="00002DF5" w:rsidRPr="00002DF5" w:rsidRDefault="00002DF5" w:rsidP="00002DF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Suggested agenda topics provided to the Council ahead of time</w:t>
      </w:r>
    </w:p>
    <w:p w14:paraId="7FBA7816" w14:textId="77777777" w:rsidR="00002DF5" w:rsidRPr="00002DF5" w:rsidRDefault="00002DF5" w:rsidP="00002DF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New members – Council Chair meet and greet</w:t>
      </w:r>
    </w:p>
    <w:p w14:paraId="144B24F6" w14:textId="77777777" w:rsidR="00002DF5" w:rsidRDefault="00002DF5" w:rsidP="00002DF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Speakers present information on specific topics identified by the </w:t>
      </w:r>
    </w:p>
    <w:p w14:paraId="2F9DF2E2" w14:textId="69F26CF7" w:rsidR="00002DF5" w:rsidRPr="00002DF5" w:rsidRDefault="00002DF5" w:rsidP="00002DF5">
      <w:pPr>
        <w:spacing w:after="0" w:line="240" w:lineRule="auto"/>
        <w:ind w:left="77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Council (Council Members present as well)</w:t>
      </w:r>
    </w:p>
    <w:p w14:paraId="597B8A90" w14:textId="3C2180E9" w:rsidR="00002DF5" w:rsidRPr="00002DF5" w:rsidRDefault="00002DF5" w:rsidP="00DD54A0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Self-Care included in the agenda </w:t>
      </w:r>
    </w:p>
    <w:p w14:paraId="7BD6DD05" w14:textId="4DB22752" w:rsidR="00DD54A0" w:rsidRPr="00DD54A0" w:rsidRDefault="00DD54A0" w:rsidP="00DD54A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66D116" w14:textId="469B646F" w:rsidR="00B37048" w:rsidRDefault="00DD54A0" w:rsidP="00DD54A0">
      <w:pPr>
        <w:spacing w:after="0" w:line="240" w:lineRule="auto"/>
        <w:rPr>
          <w:rFonts w:cstheme="minorHAnsi"/>
          <w:b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C53D5B1" wp14:editId="738E9B21">
                <wp:simplePos x="0" y="0"/>
                <wp:positionH relativeFrom="margin">
                  <wp:posOffset>5520519</wp:posOffset>
                </wp:positionH>
                <wp:positionV relativeFrom="margin">
                  <wp:posOffset>3818853</wp:posOffset>
                </wp:positionV>
                <wp:extent cx="3605293" cy="3042929"/>
                <wp:effectExtent l="0" t="0" r="14605" b="24130"/>
                <wp:wrapNone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5293" cy="3042929"/>
                          <a:chOff x="430938" y="165858"/>
                          <a:chExt cx="5029200" cy="2229528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430938" y="245942"/>
                            <a:ext cx="5029200" cy="2149444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D38EC1" w14:textId="77777777" w:rsidR="00002DF5" w:rsidRDefault="00002DF5" w:rsidP="00002DF5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 w:line="240" w:lineRule="auto"/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F233F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Isolated and not involved </w:t>
                              </w:r>
                            </w:p>
                            <w:p w14:paraId="66183AE8" w14:textId="77777777" w:rsidR="00002DF5" w:rsidRDefault="00002DF5" w:rsidP="00002DF5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 w:line="240" w:lineRule="auto"/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Council Members not attending</w:t>
                              </w:r>
                            </w:p>
                            <w:p w14:paraId="4A98CA58" w14:textId="77777777" w:rsidR="00002DF5" w:rsidRDefault="00002DF5" w:rsidP="00002DF5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 w:line="240" w:lineRule="auto"/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Council members feeling dismissed or not heard</w:t>
                              </w:r>
                            </w:p>
                            <w:p w14:paraId="629779AB" w14:textId="77777777" w:rsidR="00002DF5" w:rsidRDefault="00002DF5" w:rsidP="00002DF5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 w:line="240" w:lineRule="auto"/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Feeling separated as DDD staff and Council members divided</w:t>
                              </w:r>
                            </w:p>
                            <w:p w14:paraId="68237DF2" w14:textId="77777777" w:rsidR="00002DF5" w:rsidRDefault="00002DF5" w:rsidP="00002DF5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 w:line="240" w:lineRule="auto"/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Arguments- heated discussion</w:t>
                              </w:r>
                            </w:p>
                            <w:p w14:paraId="34A38B2D" w14:textId="77777777" w:rsidR="00002DF5" w:rsidRDefault="00002DF5" w:rsidP="00002DF5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 w:line="240" w:lineRule="auto"/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Gossip- not respecting other Council members</w:t>
                              </w:r>
                            </w:p>
                            <w:p w14:paraId="011F0429" w14:textId="77777777" w:rsidR="00002DF5" w:rsidRDefault="00002DF5" w:rsidP="00002DF5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 w:line="240" w:lineRule="auto"/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Public feeling intimidated- therefore not sharing their comments </w:t>
                              </w:r>
                            </w:p>
                            <w:p w14:paraId="1DEF3EF6" w14:textId="77777777" w:rsidR="00002DF5" w:rsidRDefault="00002DF5" w:rsidP="00002DF5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 w:line="240" w:lineRule="auto"/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Information provided in technical terms</w:t>
                              </w:r>
                            </w:p>
                            <w:p w14:paraId="3CBEA789" w14:textId="5EE653BB" w:rsidR="00002DF5" w:rsidRPr="00002DF5" w:rsidRDefault="00002DF5" w:rsidP="00002DF5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 w:line="240" w:lineRule="auto"/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02DF5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Onl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y listening and not being heard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786" y="165858"/>
                            <a:ext cx="4669426" cy="34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D1812F" w14:textId="58F45805" w:rsidR="00816209" w:rsidRPr="00283770" w:rsidRDefault="00816209" w:rsidP="00816209">
                              <w:pPr>
                                <w:spacing w:after="0"/>
                                <w:jc w:val="center"/>
                                <w:rPr>
                                  <w:rFonts w:ascii="Georgia" w:hAnsi="Georgi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83770">
                                <w:rPr>
                                  <w:rFonts w:ascii="Georgia" w:hAnsi="Georgia"/>
                                  <w:b/>
                                  <w:sz w:val="24"/>
                                  <w:szCs w:val="24"/>
                                </w:rPr>
                                <w:t xml:space="preserve">What </w:t>
                              </w:r>
                              <w:r w:rsidR="00002DF5">
                                <w:rPr>
                                  <w:rFonts w:ascii="Georgia" w:hAnsi="Georgia"/>
                                  <w:b/>
                                  <w:sz w:val="24"/>
                                  <w:szCs w:val="24"/>
                                </w:rPr>
                                <w:t>We</w:t>
                              </w:r>
                              <w:r w:rsidRPr="00283770">
                                <w:rPr>
                                  <w:rFonts w:ascii="Georgia" w:hAnsi="Georgia"/>
                                  <w:b/>
                                  <w:sz w:val="24"/>
                                  <w:szCs w:val="24"/>
                                </w:rPr>
                                <w:t xml:space="preserve"> Don’t Want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53D5B1" id="Group 290" o:spid="_x0000_s1029" style="position:absolute;margin-left:434.7pt;margin-top:300.7pt;width:283.9pt;height:239.6pt;z-index:251657216;mso-position-horizontal-relative:margin;mso-position-vertical-relative:margin;mso-width-relative:margin;mso-height-relative:margin" coordorigin="4309,1658" coordsize="50292,2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">
                <v:roundrect id="Rounded Rectangle 6" o:spid="_x0000_s1030" style="position:absolute;left:4309;top:2459;width:50292;height:214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" fillcolor="white [3201]" strokecolor="red" strokeweight="1pt">
                  <v:stroke joinstyle="miter"/>
                  <v:textbox>
                    <w:txbxContent>
                      <w:p w14:paraId="03D38EC1" w14:textId="77777777" w:rsidR="00002DF5" w:rsidRDefault="00002DF5" w:rsidP="00002DF5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F233F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Isolated and not involved </w:t>
                        </w:r>
                      </w:p>
                      <w:p w14:paraId="66183AE8" w14:textId="77777777" w:rsidR="00002DF5" w:rsidRDefault="00002DF5" w:rsidP="00002DF5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Council Members not attending</w:t>
                        </w:r>
                      </w:p>
                      <w:p w14:paraId="4A98CA58" w14:textId="77777777" w:rsidR="00002DF5" w:rsidRDefault="00002DF5" w:rsidP="00002DF5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Council members feeling dismissed or not heard</w:t>
                        </w:r>
                      </w:p>
                      <w:p w14:paraId="629779AB" w14:textId="77777777" w:rsidR="00002DF5" w:rsidRDefault="00002DF5" w:rsidP="00002DF5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Feeling separated as DDD staff and Council members divided</w:t>
                        </w:r>
                      </w:p>
                      <w:p w14:paraId="68237DF2" w14:textId="77777777" w:rsidR="00002DF5" w:rsidRDefault="00002DF5" w:rsidP="00002DF5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Arguments- heated discussion</w:t>
                        </w:r>
                      </w:p>
                      <w:p w14:paraId="34A38B2D" w14:textId="77777777" w:rsidR="00002DF5" w:rsidRDefault="00002DF5" w:rsidP="00002DF5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Gossip- not respecting other Council members</w:t>
                        </w:r>
                      </w:p>
                      <w:p w14:paraId="011F0429" w14:textId="77777777" w:rsidR="00002DF5" w:rsidRDefault="00002DF5" w:rsidP="00002DF5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Public feeling intimidated- therefore not sharing their comments </w:t>
                        </w:r>
                      </w:p>
                      <w:p w14:paraId="1DEF3EF6" w14:textId="77777777" w:rsidR="00002DF5" w:rsidRDefault="00002DF5" w:rsidP="00002DF5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Information provided in technical terms</w:t>
                        </w:r>
                      </w:p>
                      <w:p w14:paraId="3CBEA789" w14:textId="5EE653BB" w:rsidR="00002DF5" w:rsidRPr="00002DF5" w:rsidRDefault="00002DF5" w:rsidP="00002DF5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02DF5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Onl</w:t>
                        </w:r>
                        <w: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y listening and not being heard</w:t>
                        </w:r>
                      </w:p>
                    </w:txbxContent>
                  </v:textbox>
                </v:roundrect>
                <v:shape id="Text Box 2" o:spid="_x0000_s1031" type="#_x0000_t202" style="position:absolute;left:6237;top:1658;width:46695;height:3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" filled="f" stroked="f">
                  <v:textbox>
                    <w:txbxContent>
                      <w:p w14:paraId="07D1812F" w14:textId="58F45805" w:rsidR="00816209" w:rsidRPr="00283770" w:rsidRDefault="00816209" w:rsidP="00816209">
                        <w:pPr>
                          <w:spacing w:after="0"/>
                          <w:jc w:val="center"/>
                          <w:rPr>
                            <w:rFonts w:ascii="Georgia" w:hAnsi="Georgia"/>
                            <w:b/>
                            <w:sz w:val="24"/>
                            <w:szCs w:val="24"/>
                          </w:rPr>
                        </w:pPr>
                        <w:r w:rsidRPr="00283770">
                          <w:rPr>
                            <w:rFonts w:ascii="Georgia" w:hAnsi="Georgia"/>
                            <w:b/>
                            <w:sz w:val="24"/>
                            <w:szCs w:val="24"/>
                          </w:rPr>
                          <w:t xml:space="preserve">What </w:t>
                        </w:r>
                        <w:r w:rsidR="00002DF5">
                          <w:rPr>
                            <w:rFonts w:ascii="Georgia" w:hAnsi="Georgia"/>
                            <w:b/>
                            <w:sz w:val="24"/>
                            <w:szCs w:val="24"/>
                          </w:rPr>
                          <w:t>We</w:t>
                        </w:r>
                        <w:r w:rsidRPr="00283770">
                          <w:rPr>
                            <w:rFonts w:ascii="Georgia" w:hAnsi="Georgia"/>
                            <w:b/>
                            <w:sz w:val="24"/>
                            <w:szCs w:val="24"/>
                          </w:rPr>
                          <w:t xml:space="preserve"> Don’t Want 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AE60C8">
        <w:rPr>
          <w:rFonts w:cstheme="minorHAnsi"/>
          <w:b/>
          <w:sz w:val="40"/>
          <w:szCs w:val="40"/>
        </w:rPr>
        <w:t>Barriers:</w:t>
      </w:r>
    </w:p>
    <w:p w14:paraId="63A72509" w14:textId="77777777" w:rsidR="00002DF5" w:rsidRPr="00002DF5" w:rsidRDefault="00002DF5" w:rsidP="00002DF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Location of the meeting- travel</w:t>
      </w:r>
    </w:p>
    <w:p w14:paraId="1E44B173" w14:textId="77777777" w:rsidR="00002DF5" w:rsidRPr="00002DF5" w:rsidRDefault="00002DF5" w:rsidP="00002DF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Limited support at home </w:t>
      </w:r>
    </w:p>
    <w:p w14:paraId="4C5840D3" w14:textId="77777777" w:rsidR="00002DF5" w:rsidRPr="00002DF5" w:rsidRDefault="00002DF5" w:rsidP="00002DF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Other scheduled activities</w:t>
      </w:r>
    </w:p>
    <w:p w14:paraId="70BBB365" w14:textId="77777777" w:rsidR="00002DF5" w:rsidRPr="00002DF5" w:rsidRDefault="00002DF5" w:rsidP="00002DF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Technology- not accessible, not working</w:t>
      </w:r>
    </w:p>
    <w:p w14:paraId="6BDE143D" w14:textId="77777777" w:rsidR="00002DF5" w:rsidRPr="00002DF5" w:rsidRDefault="00002DF5" w:rsidP="00002DF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Bad Weather</w:t>
      </w:r>
    </w:p>
    <w:p w14:paraId="41BB4D63" w14:textId="77777777" w:rsidR="00002DF5" w:rsidRPr="00002DF5" w:rsidRDefault="00002DF5" w:rsidP="00002DF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Reliable transportation</w:t>
      </w:r>
    </w:p>
    <w:p w14:paraId="4994B817" w14:textId="77777777" w:rsidR="00002DF5" w:rsidRPr="00002DF5" w:rsidRDefault="00002DF5" w:rsidP="00002DF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Work</w:t>
      </w:r>
    </w:p>
    <w:p w14:paraId="69671E20" w14:textId="77777777" w:rsidR="00002DF5" w:rsidRPr="00002DF5" w:rsidRDefault="00002DF5" w:rsidP="00002DF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Family commitments/Family emergencies</w:t>
      </w:r>
    </w:p>
    <w:p w14:paraId="33FB8E50" w14:textId="77777777" w:rsidR="00002DF5" w:rsidRPr="00002DF5" w:rsidRDefault="00002DF5" w:rsidP="00002DF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Medical appointments/procedures</w:t>
      </w:r>
    </w:p>
    <w:p w14:paraId="548F60FD" w14:textId="77777777" w:rsidR="00002DF5" w:rsidRPr="00002DF5" w:rsidRDefault="00002DF5" w:rsidP="00002DF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Lack of input from Council members</w:t>
      </w:r>
    </w:p>
    <w:p w14:paraId="6A3C5B90" w14:textId="75E49CAE" w:rsidR="00B03841" w:rsidRPr="00002DF5" w:rsidRDefault="00002DF5" w:rsidP="00B37048">
      <w:pPr>
        <w:numPr>
          <w:ilvl w:val="0"/>
          <w:numId w:val="26"/>
        </w:numPr>
        <w:spacing w:after="0" w:line="240" w:lineRule="auto"/>
        <w:contextualSpacing/>
        <w:rPr>
          <w:rFonts w:ascii="Georgia" w:hAnsi="Georgia"/>
          <w:b/>
          <w:sz w:val="24"/>
          <w:szCs w:val="24"/>
        </w:rPr>
      </w:pPr>
      <w:r w:rsidRPr="00002DF5">
        <w:rPr>
          <w:rFonts w:ascii="Times New Roman" w:eastAsia="Times New Roman" w:hAnsi="Times New Roman" w:cs="Times New Roman"/>
          <w:b/>
          <w:bCs/>
          <w:sz w:val="24"/>
          <w:szCs w:val="24"/>
        </w:rPr>
        <w:t>Finances</w:t>
      </w:r>
    </w:p>
    <w:sectPr w:rsidR="00B03841" w:rsidRPr="00002DF5" w:rsidSect="00002DF5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A8F5" w14:textId="77777777" w:rsidR="000744ED" w:rsidRDefault="000744ED" w:rsidP="00816209">
      <w:pPr>
        <w:spacing w:after="0" w:line="240" w:lineRule="auto"/>
      </w:pPr>
      <w:r>
        <w:separator/>
      </w:r>
    </w:p>
  </w:endnote>
  <w:endnote w:type="continuationSeparator" w:id="0">
    <w:p w14:paraId="30966604" w14:textId="77777777" w:rsidR="000744ED" w:rsidRDefault="000744ED" w:rsidP="0081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altName w:val="Calibri"/>
    <w:charset w:val="00"/>
    <w:family w:val="auto"/>
    <w:pitch w:val="variable"/>
    <w:sig w:usb0="00000007" w:usb1="00000000" w:usb2="00000000" w:usb3="00000000" w:csb0="000000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07C0" w14:textId="77777777" w:rsidR="00D30B09" w:rsidRPr="00791927" w:rsidRDefault="00D30B09" w:rsidP="00D30B09">
    <w:pPr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ab/>
    </w:r>
    <w:r w:rsidRPr="000B0D3F">
      <w:rPr>
        <w:rFonts w:ascii="Open Sans" w:hAnsi="Open Sans" w:cs="Open Sans"/>
        <w:sz w:val="16"/>
        <w:szCs w:val="16"/>
      </w:rPr>
      <w:tab/>
    </w:r>
    <w:r w:rsidRPr="000B0D3F">
      <w:rPr>
        <w:rFonts w:ascii="Open Sans" w:hAnsi="Open Sans" w:cs="Open Sans"/>
        <w:sz w:val="16"/>
        <w:szCs w:val="16"/>
      </w:rPr>
      <w:tab/>
    </w:r>
    <w:r w:rsidRPr="000B0D3F">
      <w:rPr>
        <w:rFonts w:ascii="Open Sans" w:hAnsi="Open Sans" w:cs="Open Sans"/>
        <w:sz w:val="16"/>
        <w:szCs w:val="16"/>
      </w:rPr>
      <w:tab/>
    </w:r>
    <w:r w:rsidRPr="000B0D3F">
      <w:rPr>
        <w:rFonts w:ascii="Open Sans" w:hAnsi="Open Sans" w:cs="Open Sans"/>
        <w:sz w:val="16"/>
        <w:szCs w:val="16"/>
      </w:rPr>
      <w:tab/>
    </w:r>
    <w:r w:rsidRPr="000B0D3F"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sz w:val="16"/>
        <w:szCs w:val="16"/>
      </w:rPr>
      <w:tab/>
    </w:r>
  </w:p>
  <w:p w14:paraId="5C223873" w14:textId="77777777" w:rsidR="00D30B09" w:rsidRDefault="00D30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FA78" w14:textId="77777777" w:rsidR="000744ED" w:rsidRDefault="000744ED" w:rsidP="00816209">
      <w:pPr>
        <w:spacing w:after="0" w:line="240" w:lineRule="auto"/>
      </w:pPr>
      <w:r>
        <w:separator/>
      </w:r>
    </w:p>
  </w:footnote>
  <w:footnote w:type="continuationSeparator" w:id="0">
    <w:p w14:paraId="3724A2D3" w14:textId="77777777" w:rsidR="000744ED" w:rsidRDefault="000744ED" w:rsidP="0081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74E8" w14:textId="77777777" w:rsidR="00816209" w:rsidRDefault="00816209">
    <w:pPr>
      <w:pStyle w:val="Header"/>
    </w:pPr>
    <w:r>
      <w:rPr>
        <w:noProof/>
      </w:rPr>
      <w:t xml:space="preserve">   </w:t>
    </w:r>
    <w:r>
      <w:rPr>
        <w:noProof/>
      </w:rPr>
      <w:drawing>
        <wp:inline distT="0" distB="0" distL="0" distR="0" wp14:anchorId="64B8FE0F" wp14:editId="27F7783E">
          <wp:extent cx="3713018" cy="405205"/>
          <wp:effectExtent l="0" t="0" r="190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Family to Family Team\Research, Policy and Culture Change\Life Course\The Framework\TEMPLATES\header-le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83" r="47177"/>
                  <a:stretch/>
                </pic:blipFill>
                <pic:spPr bwMode="auto">
                  <a:xfrm>
                    <a:off x="0" y="0"/>
                    <a:ext cx="3785431" cy="4131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</w:t>
    </w:r>
    <w:r>
      <w:rPr>
        <w:noProof/>
      </w:rPr>
      <w:drawing>
        <wp:inline distT="0" distB="0" distL="0" distR="0" wp14:anchorId="5BCCA07D" wp14:editId="5435BD91">
          <wp:extent cx="3139438" cy="38671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Family to Family Team\Research, Policy and Culture Change\Life Course\The Framework\TEMPLATES\header-legal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48"/>
                  <a:stretch/>
                </pic:blipFill>
                <pic:spPr bwMode="auto">
                  <a:xfrm>
                    <a:off x="0" y="0"/>
                    <a:ext cx="3139438" cy="386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0CDB"/>
    <w:multiLevelType w:val="hybridMultilevel"/>
    <w:tmpl w:val="CEF4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4840"/>
    <w:multiLevelType w:val="hybridMultilevel"/>
    <w:tmpl w:val="019AF12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1C2743B"/>
    <w:multiLevelType w:val="hybridMultilevel"/>
    <w:tmpl w:val="B4F81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3D90"/>
    <w:multiLevelType w:val="hybridMultilevel"/>
    <w:tmpl w:val="E1F4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84486"/>
    <w:multiLevelType w:val="hybridMultilevel"/>
    <w:tmpl w:val="F816205C"/>
    <w:lvl w:ilvl="0" w:tplc="211805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1FA0"/>
    <w:multiLevelType w:val="hybridMultilevel"/>
    <w:tmpl w:val="D196F60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57D7047"/>
    <w:multiLevelType w:val="hybridMultilevel"/>
    <w:tmpl w:val="30A2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D22A5"/>
    <w:multiLevelType w:val="hybridMultilevel"/>
    <w:tmpl w:val="7FE26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62BE1"/>
    <w:multiLevelType w:val="hybridMultilevel"/>
    <w:tmpl w:val="41E0AF6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7BF5DC1"/>
    <w:multiLevelType w:val="hybridMultilevel"/>
    <w:tmpl w:val="1A987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414BC9"/>
    <w:multiLevelType w:val="hybridMultilevel"/>
    <w:tmpl w:val="61D20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9670DC"/>
    <w:multiLevelType w:val="hybridMultilevel"/>
    <w:tmpl w:val="1598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46BAD"/>
    <w:multiLevelType w:val="hybridMultilevel"/>
    <w:tmpl w:val="30C2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4AAA"/>
    <w:multiLevelType w:val="hybridMultilevel"/>
    <w:tmpl w:val="43021C2E"/>
    <w:lvl w:ilvl="0" w:tplc="211805CC">
      <w:start w:val="1"/>
      <w:numFmt w:val="bullet"/>
      <w:lvlText w:val=""/>
      <w:lvlJc w:val="center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4" w15:restartNumberingAfterBreak="0">
    <w:nsid w:val="52EC740E"/>
    <w:multiLevelType w:val="hybridMultilevel"/>
    <w:tmpl w:val="3346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4817"/>
    <w:multiLevelType w:val="hybridMultilevel"/>
    <w:tmpl w:val="D812A5C0"/>
    <w:lvl w:ilvl="0" w:tplc="211805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92E6B"/>
    <w:multiLevelType w:val="hybridMultilevel"/>
    <w:tmpl w:val="1662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E039A"/>
    <w:multiLevelType w:val="hybridMultilevel"/>
    <w:tmpl w:val="ADE249A4"/>
    <w:lvl w:ilvl="0" w:tplc="211805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E22C7"/>
    <w:multiLevelType w:val="hybridMultilevel"/>
    <w:tmpl w:val="B63E07B8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9" w15:restartNumberingAfterBreak="0">
    <w:nsid w:val="67D0643D"/>
    <w:multiLevelType w:val="hybridMultilevel"/>
    <w:tmpl w:val="B83099A6"/>
    <w:lvl w:ilvl="0" w:tplc="0B4CA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DD0E8A"/>
    <w:multiLevelType w:val="hybridMultilevel"/>
    <w:tmpl w:val="DAE2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B7654"/>
    <w:multiLevelType w:val="hybridMultilevel"/>
    <w:tmpl w:val="AC78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00B10"/>
    <w:multiLevelType w:val="hybridMultilevel"/>
    <w:tmpl w:val="18001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47E27"/>
    <w:multiLevelType w:val="hybridMultilevel"/>
    <w:tmpl w:val="CBAC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53083"/>
    <w:multiLevelType w:val="hybridMultilevel"/>
    <w:tmpl w:val="C0B6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30C8E"/>
    <w:multiLevelType w:val="hybridMultilevel"/>
    <w:tmpl w:val="B9EE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265827">
    <w:abstractNumId w:val="12"/>
  </w:num>
  <w:num w:numId="2" w16cid:durableId="1745178641">
    <w:abstractNumId w:val="22"/>
  </w:num>
  <w:num w:numId="3" w16cid:durableId="758140570">
    <w:abstractNumId w:val="21"/>
  </w:num>
  <w:num w:numId="4" w16cid:durableId="747769681">
    <w:abstractNumId w:val="4"/>
  </w:num>
  <w:num w:numId="5" w16cid:durableId="1811943031">
    <w:abstractNumId w:val="17"/>
  </w:num>
  <w:num w:numId="6" w16cid:durableId="240911570">
    <w:abstractNumId w:val="13"/>
  </w:num>
  <w:num w:numId="7" w16cid:durableId="624502781">
    <w:abstractNumId w:val="15"/>
  </w:num>
  <w:num w:numId="8" w16cid:durableId="2128547793">
    <w:abstractNumId w:val="19"/>
  </w:num>
  <w:num w:numId="9" w16cid:durableId="1726298569">
    <w:abstractNumId w:val="5"/>
  </w:num>
  <w:num w:numId="10" w16cid:durableId="1405225611">
    <w:abstractNumId w:val="16"/>
  </w:num>
  <w:num w:numId="11" w16cid:durableId="1549955984">
    <w:abstractNumId w:val="9"/>
  </w:num>
  <w:num w:numId="12" w16cid:durableId="1532953209">
    <w:abstractNumId w:val="1"/>
  </w:num>
  <w:num w:numId="13" w16cid:durableId="1647860583">
    <w:abstractNumId w:val="6"/>
  </w:num>
  <w:num w:numId="14" w16cid:durableId="1683704604">
    <w:abstractNumId w:val="2"/>
  </w:num>
  <w:num w:numId="15" w16cid:durableId="1182402197">
    <w:abstractNumId w:val="10"/>
  </w:num>
  <w:num w:numId="16" w16cid:durableId="623389519">
    <w:abstractNumId w:val="14"/>
  </w:num>
  <w:num w:numId="17" w16cid:durableId="1281105607">
    <w:abstractNumId w:val="3"/>
  </w:num>
  <w:num w:numId="18" w16cid:durableId="1644777178">
    <w:abstractNumId w:val="23"/>
  </w:num>
  <w:num w:numId="19" w16cid:durableId="1523400673">
    <w:abstractNumId w:val="18"/>
  </w:num>
  <w:num w:numId="20" w16cid:durableId="805705001">
    <w:abstractNumId w:val="20"/>
  </w:num>
  <w:num w:numId="21" w16cid:durableId="1076168857">
    <w:abstractNumId w:val="25"/>
  </w:num>
  <w:num w:numId="22" w16cid:durableId="382094711">
    <w:abstractNumId w:val="0"/>
  </w:num>
  <w:num w:numId="23" w16cid:durableId="731274093">
    <w:abstractNumId w:val="7"/>
  </w:num>
  <w:num w:numId="24" w16cid:durableId="998537914">
    <w:abstractNumId w:val="24"/>
  </w:num>
  <w:num w:numId="25" w16cid:durableId="2031950436">
    <w:abstractNumId w:val="8"/>
  </w:num>
  <w:num w:numId="26" w16cid:durableId="8143004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09"/>
    <w:rsid w:val="00002DF5"/>
    <w:rsid w:val="00015231"/>
    <w:rsid w:val="00034D7F"/>
    <w:rsid w:val="000744ED"/>
    <w:rsid w:val="00137A66"/>
    <w:rsid w:val="00143BCB"/>
    <w:rsid w:val="00252FBD"/>
    <w:rsid w:val="00283770"/>
    <w:rsid w:val="002C210F"/>
    <w:rsid w:val="00305930"/>
    <w:rsid w:val="003E5271"/>
    <w:rsid w:val="003F5DE6"/>
    <w:rsid w:val="003F6128"/>
    <w:rsid w:val="003F6C50"/>
    <w:rsid w:val="004E2FD6"/>
    <w:rsid w:val="0054717B"/>
    <w:rsid w:val="005C34E5"/>
    <w:rsid w:val="005C676A"/>
    <w:rsid w:val="005F50C3"/>
    <w:rsid w:val="0064059C"/>
    <w:rsid w:val="00640E72"/>
    <w:rsid w:val="006A3FE1"/>
    <w:rsid w:val="006D7DFD"/>
    <w:rsid w:val="00705A80"/>
    <w:rsid w:val="007A57E0"/>
    <w:rsid w:val="007D38B8"/>
    <w:rsid w:val="007D7A2B"/>
    <w:rsid w:val="00816209"/>
    <w:rsid w:val="0083041A"/>
    <w:rsid w:val="00880C86"/>
    <w:rsid w:val="008814E5"/>
    <w:rsid w:val="00AE60C8"/>
    <w:rsid w:val="00AF2270"/>
    <w:rsid w:val="00B03841"/>
    <w:rsid w:val="00B37048"/>
    <w:rsid w:val="00B423DC"/>
    <w:rsid w:val="00B54F4D"/>
    <w:rsid w:val="00B6087B"/>
    <w:rsid w:val="00BA6F17"/>
    <w:rsid w:val="00BB4B6A"/>
    <w:rsid w:val="00C407B1"/>
    <w:rsid w:val="00C82BF7"/>
    <w:rsid w:val="00C92B4B"/>
    <w:rsid w:val="00CC367E"/>
    <w:rsid w:val="00CC3898"/>
    <w:rsid w:val="00D01102"/>
    <w:rsid w:val="00D30B09"/>
    <w:rsid w:val="00DA1E71"/>
    <w:rsid w:val="00DD54A0"/>
    <w:rsid w:val="00E4051E"/>
    <w:rsid w:val="00E736D5"/>
    <w:rsid w:val="00E86392"/>
    <w:rsid w:val="00E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9ED22"/>
  <w15:chartTrackingRefBased/>
  <w15:docId w15:val="{8D7027D6-4D32-48F9-B7EF-A2B7C74E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20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209"/>
  </w:style>
  <w:style w:type="paragraph" w:styleId="Footer">
    <w:name w:val="footer"/>
    <w:basedOn w:val="Normal"/>
    <w:link w:val="FooterChar"/>
    <w:uiPriority w:val="99"/>
    <w:unhideWhenUsed/>
    <w:rsid w:val="00816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209"/>
  </w:style>
  <w:style w:type="paragraph" w:styleId="ListParagraph">
    <w:name w:val="List Paragraph"/>
    <w:basedOn w:val="Normal"/>
    <w:uiPriority w:val="99"/>
    <w:qFormat/>
    <w:rsid w:val="00816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Brooke</dc:creator>
  <cp:keywords/>
  <dc:description/>
  <cp:lastModifiedBy>Geppert, Carrie</cp:lastModifiedBy>
  <cp:revision>4</cp:revision>
  <dcterms:created xsi:type="dcterms:W3CDTF">2024-09-16T22:08:00Z</dcterms:created>
  <dcterms:modified xsi:type="dcterms:W3CDTF">2024-09-16T22:08:00Z</dcterms:modified>
</cp:coreProperties>
</file>