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1020"/>
        <w:gridCol w:w="2340"/>
        <w:gridCol w:w="1500"/>
        <w:gridCol w:w="1680"/>
        <w:gridCol w:w="2040"/>
        <w:gridCol w:w="2040"/>
      </w:tblGrid>
      <w:tr w:rsidR="00774D13" w:rsidRPr="00774D13" w14:paraId="218C7E12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09ECDA" w14:textId="77777777" w:rsidR="00774D13" w:rsidRPr="00774D13" w:rsidRDefault="00774D13" w:rsidP="00774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Grade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D05126" w14:textId="77777777" w:rsidR="00774D13" w:rsidRPr="00774D13" w:rsidRDefault="00774D13" w:rsidP="00774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Occupation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C5DA86" w14:textId="266CFD98" w:rsidR="00774D13" w:rsidRPr="00774D13" w:rsidRDefault="00774D13" w:rsidP="00774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Pay Schedule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5D179B" w14:textId="77777777" w:rsidR="00774D13" w:rsidRPr="00774D13" w:rsidRDefault="00774D13" w:rsidP="00774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Minimum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F4F60" w14:textId="77777777" w:rsidR="00774D13" w:rsidRPr="00774D13" w:rsidRDefault="00774D13" w:rsidP="00774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Market Value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50D50" w14:textId="77777777" w:rsidR="00774D13" w:rsidRPr="00774D13" w:rsidRDefault="00774D13" w:rsidP="00774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Maximum</w:t>
            </w:r>
          </w:p>
        </w:tc>
      </w:tr>
      <w:tr w:rsidR="00A33CFC" w:rsidRPr="00774D13" w14:paraId="24CD8C1F" w14:textId="77777777" w:rsidTr="00774D13">
        <w:trPr>
          <w:trHeight w:val="300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15F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MA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24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Occupational Therapist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2DB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179" w14:textId="4D8D8F2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$32.44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E20" w14:textId="4CD9E7F8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$36.04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10C" w14:textId="7AB97E1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$43.25</w:t>
            </w:r>
          </w:p>
        </w:tc>
      </w:tr>
      <w:tr w:rsidR="00A33CFC" w:rsidRPr="00774D13" w14:paraId="507018A4" w14:textId="77777777" w:rsidTr="00774D1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</w:tcPr>
          <w:p w14:paraId="7C855507" w14:textId="0E6810F2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1BF098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4E9C53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73FD28E" w14:textId="4DDD87B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$2,822.28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67D69EE" w14:textId="50BA671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$3,135.48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45588DB" w14:textId="18D22BB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$3,762.75</w:t>
            </w:r>
          </w:p>
        </w:tc>
      </w:tr>
      <w:tr w:rsidR="00A33CFC" w:rsidRPr="00774D13" w14:paraId="1F085EC3" w14:textId="77777777" w:rsidTr="00774D13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</w:tcPr>
          <w:p w14:paraId="776E38AC" w14:textId="495ED926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810A4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3753ADD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5FF2AB" w14:textId="0F45988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$5,644.56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2ED87C6" w14:textId="1138DB6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$6,270.96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D7EA839" w14:textId="1D04A42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$7,525.50</w:t>
            </w:r>
          </w:p>
        </w:tc>
      </w:tr>
      <w:tr w:rsidR="00A33CFC" w:rsidRPr="00774D13" w14:paraId="3DDBFF0A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82054" w14:textId="56BD5A59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E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150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51A" w14:textId="525420C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$67,734.72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BD5" w14:textId="0F0CD258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$75,251.52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4580" w14:textId="42CDBA8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$90,306.00</w:t>
            </w:r>
          </w:p>
        </w:tc>
      </w:tr>
      <w:tr w:rsidR="00A33CFC" w:rsidRPr="00774D13" w14:paraId="08D20289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DA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MB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7D8F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Physical Therapist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B20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536" w14:textId="6ADE77B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$36.44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263" w14:textId="0D898A8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$40.48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B87" w14:textId="6902E28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$48.58</w:t>
            </w:r>
          </w:p>
        </w:tc>
      </w:tr>
      <w:tr w:rsidR="00A33CFC" w:rsidRPr="00774D13" w14:paraId="44E6CB92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7BB80919" w14:textId="393FF67A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42014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5383B71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94D236E" w14:textId="16502BD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$3,170.28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F553ACF" w14:textId="6E3E10D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$3,521.76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3BDD6D1" w14:textId="0FCB6A6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$4,226.46</w:t>
            </w:r>
          </w:p>
        </w:tc>
      </w:tr>
      <w:tr w:rsidR="00A33CFC" w:rsidRPr="00774D13" w14:paraId="5F579E79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651C69FE" w14:textId="65DF809B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1B19D5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0BAAAB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433FA02" w14:textId="414DCB63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$6,340.56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90AFC29" w14:textId="38DD156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$7,043.52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5789E23" w14:textId="0FC24E4F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$8,452.92</w:t>
            </w:r>
          </w:p>
        </w:tc>
      </w:tr>
      <w:tr w:rsidR="00A33CFC" w:rsidRPr="00774D13" w14:paraId="234C3B00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67682A" w14:textId="4A55B5CA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5C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1AC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5F9" w14:textId="1DB5C37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$76,086.72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7C5A" w14:textId="13A0282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$84,522.24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0B3" w14:textId="2E3BE49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$101,435.04</w:t>
            </w:r>
          </w:p>
        </w:tc>
      </w:tr>
      <w:tr w:rsidR="00A33CFC" w:rsidRPr="00774D13" w14:paraId="452EFC60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CC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MC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69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Psychologist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04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F27" w14:textId="5B0B10A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$41.13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D4D1" w14:textId="1D48F933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$45.69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41D" w14:textId="1DE616E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$54.83</w:t>
            </w:r>
          </w:p>
        </w:tc>
      </w:tr>
      <w:tr w:rsidR="00A33CFC" w:rsidRPr="00774D13" w14:paraId="13DC856A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3694BF6D" w14:textId="552BED69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8081A8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3FAC15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D78F4D" w14:textId="56204D9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$3,578.31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9A16A71" w14:textId="15A1460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$3,975.03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07D596C" w14:textId="4B9EBFF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$4,770.21</w:t>
            </w:r>
          </w:p>
        </w:tc>
      </w:tr>
      <w:tr w:rsidR="00A33CFC" w:rsidRPr="00774D13" w14:paraId="7FB16297" w14:textId="77777777" w:rsidTr="00C04C2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0DF6ECAE" w14:textId="113FA59F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E2996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23646D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D06DEF" w14:textId="67D15E3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$7,156.62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316367A" w14:textId="30C22196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$7,950.06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634B932" w14:textId="6B7B663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$9,540.42</w:t>
            </w:r>
          </w:p>
        </w:tc>
      </w:tr>
      <w:tr w:rsidR="00A33CFC" w:rsidRPr="00774D13" w14:paraId="52DBBB16" w14:textId="77777777" w:rsidTr="00C04C2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203A3C" w14:textId="51C17B62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E18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1D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8A9" w14:textId="3F33D76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$85,879.44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DE2" w14:textId="1301B756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$95,400.72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C5EB" w14:textId="79035353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$114,485.04</w:t>
            </w:r>
          </w:p>
        </w:tc>
      </w:tr>
      <w:tr w:rsidR="00A33CFC" w:rsidRPr="00774D13" w14:paraId="0657684F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85A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MD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AF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Veterinarian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9FA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54B" w14:textId="1BEFF16F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$42.43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8DF0" w14:textId="33553D8D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$47.14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2CD" w14:textId="3DCDCBF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$56.57</w:t>
            </w:r>
          </w:p>
        </w:tc>
      </w:tr>
      <w:tr w:rsidR="00A33CFC" w:rsidRPr="00774D13" w14:paraId="0D20B581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62495D43" w14:textId="06A7486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8BC6E1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459830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045C7D" w14:textId="307ACD0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$3,691.41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75D030C" w14:textId="1EB07E4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$4,101.18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4AC2D1" w14:textId="78EB66E3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$4,921.59</w:t>
            </w:r>
          </w:p>
        </w:tc>
      </w:tr>
      <w:tr w:rsidR="00A33CFC" w:rsidRPr="00774D13" w14:paraId="59A11C56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3ADFC6B8" w14:textId="5A915D2D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D744C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E77630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1E2B33" w14:textId="4A25052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$7,382.82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16C3DCF" w14:textId="25B9EC1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$8,202.36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8C18D3" w14:textId="6392279F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$9,843.18</w:t>
            </w:r>
          </w:p>
        </w:tc>
      </w:tr>
      <w:tr w:rsidR="00A33CFC" w:rsidRPr="00774D13" w14:paraId="713A0F85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C8E63D" w14:textId="15B06550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136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578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961" w14:textId="16E9DB0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$88,593.84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F3C5" w14:textId="0D71CA68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$98,428.32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4C4" w14:textId="71056E1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$118,118.16</w:t>
            </w:r>
          </w:p>
        </w:tc>
      </w:tr>
      <w:tr w:rsidR="00A33CFC" w:rsidRPr="00774D13" w14:paraId="59FC209B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439F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MF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09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Physician Assistant/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4E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0A4B" w14:textId="293F898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$46.4</w:t>
            </w:r>
            <w:r w:rsidR="00DF54A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30C" w14:textId="34C424FD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$53.24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177" w14:textId="1C0A0A7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$63.89</w:t>
            </w:r>
          </w:p>
        </w:tc>
      </w:tr>
      <w:tr w:rsidR="00A33CFC" w:rsidRPr="00774D13" w14:paraId="1F274FDA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387BB400" w14:textId="2B2B58FF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B527BB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Nurse Practitioner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CC238E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20ED003" w14:textId="77842CA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$4,041.32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D4EDCDB" w14:textId="3DB7153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$4,631.88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7B8842" w14:textId="761FE65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$5,558.43</w:t>
            </w:r>
          </w:p>
        </w:tc>
      </w:tr>
      <w:tr w:rsidR="00A33CFC" w:rsidRPr="00774D13" w14:paraId="5BABB869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422F2C0C" w14:textId="39020B8C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B997A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8FB026F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993B56" w14:textId="3EEEF48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$8,082.63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1861201" w14:textId="319E410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$9,263.76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F6DA04E" w14:textId="456E079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$11,116.86</w:t>
            </w:r>
          </w:p>
        </w:tc>
      </w:tr>
      <w:tr w:rsidR="00A33CFC" w:rsidRPr="00774D13" w14:paraId="314CF16D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E7985" w14:textId="1E81DCB1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DA4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6E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0C0" w14:textId="4B74B24D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$96,991.57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0C69" w14:textId="4716E6F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$111,165.12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6A4" w14:textId="4321F89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$133,402.32</w:t>
            </w:r>
          </w:p>
        </w:tc>
      </w:tr>
      <w:tr w:rsidR="00F637B6" w:rsidRPr="006135CC" w14:paraId="07DE880B" w14:textId="77777777" w:rsidTr="00954420">
        <w:trPr>
          <w:trHeight w:val="300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DE6837" w14:textId="408EDBC1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135CC">
              <w:rPr>
                <w:b/>
                <w:bCs/>
              </w:rPr>
              <w:t>MG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50D004" w14:textId="000DEDD6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b/>
                <w:bCs/>
              </w:rPr>
              <w:t>Director of Psychology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48C840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5CC"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370BD3" w14:textId="4BC30B8D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$51.36 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CD9E4E" w14:textId="591BB98F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$57.07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3EEB88" w14:textId="03A19620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$68.48</w:t>
            </w:r>
          </w:p>
        </w:tc>
      </w:tr>
      <w:tr w:rsidR="00F637B6" w:rsidRPr="006135CC" w14:paraId="37F92034" w14:textId="77777777" w:rsidTr="00954420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</w:tcPr>
          <w:p w14:paraId="7F15B3FB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EA6A7E7" w14:textId="4C4686E1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</w:tcPr>
          <w:p w14:paraId="5A8455B5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5CC"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1D8E649" w14:textId="32C0BFEA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$4,468.58 </w:t>
            </w:r>
          </w:p>
        </w:tc>
        <w:tc>
          <w:tcPr>
            <w:tcW w:w="2040" w:type="dxa"/>
            <w:shd w:val="clear" w:color="auto" w:fill="auto"/>
            <w:noWrap/>
          </w:tcPr>
          <w:p w14:paraId="190736B8" w14:textId="5D13F6A8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$4,965.09</w:t>
            </w:r>
          </w:p>
        </w:tc>
        <w:tc>
          <w:tcPr>
            <w:tcW w:w="2040" w:type="dxa"/>
            <w:shd w:val="clear" w:color="auto" w:fill="auto"/>
            <w:noWrap/>
          </w:tcPr>
          <w:p w14:paraId="44CAED29" w14:textId="788E4C49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$5,957.76</w:t>
            </w:r>
          </w:p>
        </w:tc>
      </w:tr>
      <w:tr w:rsidR="00F637B6" w:rsidRPr="006135CC" w14:paraId="78E206BE" w14:textId="77777777" w:rsidTr="00954420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</w:tcPr>
          <w:p w14:paraId="6B552A5A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D46B921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</w:tcPr>
          <w:p w14:paraId="5D38F955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5CC"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DC2239E" w14:textId="3FE3CCEB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$8,937.16 </w:t>
            </w:r>
          </w:p>
        </w:tc>
        <w:tc>
          <w:tcPr>
            <w:tcW w:w="2040" w:type="dxa"/>
            <w:shd w:val="clear" w:color="auto" w:fill="auto"/>
            <w:noWrap/>
          </w:tcPr>
          <w:p w14:paraId="4BDD5A43" w14:textId="5FDC6829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$9,930.18</w:t>
            </w:r>
          </w:p>
        </w:tc>
        <w:tc>
          <w:tcPr>
            <w:tcW w:w="2040" w:type="dxa"/>
            <w:shd w:val="clear" w:color="auto" w:fill="auto"/>
            <w:noWrap/>
          </w:tcPr>
          <w:p w14:paraId="05DC8B8B" w14:textId="5C811374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$11,915.52</w:t>
            </w:r>
          </w:p>
        </w:tc>
      </w:tr>
      <w:tr w:rsidR="00F637B6" w:rsidRPr="006135CC" w14:paraId="4958D2F8" w14:textId="77777777" w:rsidTr="00954420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9B085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659DC7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62D5BA" w14:textId="77777777" w:rsidR="00F637B6" w:rsidRPr="006135CC" w:rsidRDefault="00F637B6" w:rsidP="00F63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5CC"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E12C4" w14:textId="289C8CE5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$107,245.94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412CD01" w14:textId="5062372A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$119,162.16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4F9D78" w14:textId="743AAE39" w:rsidR="00F637B6" w:rsidRPr="006135CC" w:rsidRDefault="00F637B6" w:rsidP="00F637B6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7639D">
              <w:t>$142,986.24</w:t>
            </w:r>
          </w:p>
        </w:tc>
      </w:tr>
      <w:tr w:rsidR="00A33CFC" w:rsidRPr="00774D13" w14:paraId="6C9524AC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9DA4" w14:textId="15BB272C" w:rsidR="00A33CFC" w:rsidRPr="00774D13" w:rsidRDefault="002E34F1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33CFC"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MH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70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State Veterinarian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6C0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747A" w14:textId="0BC55588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$54.90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2796" w14:textId="378B346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$60.99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9955" w14:textId="495DD356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$73.19</w:t>
            </w:r>
          </w:p>
        </w:tc>
      </w:tr>
      <w:tr w:rsidR="00A33CFC" w:rsidRPr="00774D13" w14:paraId="03CAF6E6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30ACCFAC" w14:textId="76FC3C2D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A7D69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1E1632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EA4F361" w14:textId="13143DD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$4,776.30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919BCF6" w14:textId="2A342D1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$5,306.13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B72F26B" w14:textId="227636B8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$6,367.53</w:t>
            </w:r>
          </w:p>
        </w:tc>
      </w:tr>
      <w:tr w:rsidR="00A33CFC" w:rsidRPr="00774D13" w14:paraId="4964CE4C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1C6E8B22" w14:textId="459D8E4C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DC45F5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874A118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54EE6E" w14:textId="134E1E2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$9,552.60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E4BF48F" w14:textId="4EAABC5F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$10,612.26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2F202DD" w14:textId="0FF79263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$12,735.06</w:t>
            </w:r>
          </w:p>
        </w:tc>
      </w:tr>
      <w:tr w:rsidR="00A33CFC" w:rsidRPr="00774D13" w14:paraId="5C456545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4B16BF" w14:textId="4868CE81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EC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EC5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DC5" w14:textId="470DB9D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$114,631.20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78D2" w14:textId="0C5A886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$127,347.12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A5A" w14:textId="4277D9B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$152,820.72</w:t>
            </w:r>
          </w:p>
        </w:tc>
      </w:tr>
      <w:tr w:rsidR="00A33CFC" w:rsidRPr="00774D13" w14:paraId="69CE73E2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B7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MI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6DA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State Epidemiologist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40D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9A38" w14:textId="076C937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$54.90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FB2" w14:textId="09B3984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$60.99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220" w14:textId="2529BD0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$73.19</w:t>
            </w:r>
          </w:p>
        </w:tc>
      </w:tr>
      <w:tr w:rsidR="00A33CFC" w:rsidRPr="00774D13" w14:paraId="5361E5A1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30409246" w14:textId="77C6FCFB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3853DB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F5DCE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A27D29E" w14:textId="61E795D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$4,776.30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4C7F5A8" w14:textId="3D530E2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$5,306.13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627E3FB" w14:textId="1E8B2086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$6,367.53</w:t>
            </w:r>
          </w:p>
        </w:tc>
      </w:tr>
      <w:tr w:rsidR="00A33CFC" w:rsidRPr="00774D13" w14:paraId="1231BDE2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6DB33C55" w14:textId="27E42C63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1E89D5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E9A7B1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70B225" w14:textId="697B6AA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$9,552.60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96EDCEF" w14:textId="458BCBC1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$10,612.26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D1E65BB" w14:textId="7314C11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$12,735.06</w:t>
            </w:r>
          </w:p>
        </w:tc>
      </w:tr>
      <w:tr w:rsidR="00A33CFC" w:rsidRPr="00774D13" w14:paraId="3A9F8B83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4E3FD3" w14:textId="77878789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86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C36D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EEB0" w14:textId="1B71D5B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$114,631.20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15C" w14:textId="56A26150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$127,347.12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B78" w14:textId="699E5061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$152,820.72</w:t>
            </w:r>
          </w:p>
        </w:tc>
      </w:tr>
      <w:tr w:rsidR="00004F73" w:rsidRPr="00774D13" w14:paraId="2663C7FC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03E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MJ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138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Pharmacist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21D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42C" w14:textId="738562A4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$55.49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A52" w14:textId="4606915F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$63.78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991" w14:textId="79B284A9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$76.54</w:t>
            </w:r>
          </w:p>
        </w:tc>
      </w:tr>
      <w:tr w:rsidR="00004F73" w:rsidRPr="00774D13" w14:paraId="19ECB13B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5CFBCCE3" w14:textId="25678E1A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2EFFF19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C1A4BBC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7D8231E" w14:textId="57AB7856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$4,827.51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9C81C19" w14:textId="64151201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$5,548.86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EAE1FE" w14:textId="71E43BEE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$6,658.98</w:t>
            </w:r>
          </w:p>
        </w:tc>
      </w:tr>
      <w:tr w:rsidR="00004F73" w:rsidRPr="00774D13" w14:paraId="4AB00667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2857E3C0" w14:textId="10C354B0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C902E2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080728B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B6FB31" w14:textId="39DF01BE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$9,655.02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8CF3F39" w14:textId="3298AB89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$11,097.72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1B93EEE" w14:textId="6D46AF2E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$13,317.96</w:t>
            </w:r>
          </w:p>
        </w:tc>
      </w:tr>
      <w:tr w:rsidR="00004F73" w:rsidRPr="00774D13" w14:paraId="09DFA8B9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F2845E" w14:textId="3094A43A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A04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4C8F" w14:textId="77777777" w:rsidR="00004F73" w:rsidRPr="00774D13" w:rsidRDefault="00004F73" w:rsidP="00004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360" w14:textId="6D376E35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$115,860.20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328" w14:textId="114B2139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$133,172.64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1BC" w14:textId="473EBEDF" w:rsidR="00004F73" w:rsidRPr="00774D13" w:rsidRDefault="00004F73" w:rsidP="00004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$159,815.52</w:t>
            </w:r>
          </w:p>
        </w:tc>
      </w:tr>
      <w:tr w:rsidR="00A33CFC" w:rsidRPr="00774D13" w14:paraId="1C8EC7F8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95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MK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B8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Dentist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71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B2FB" w14:textId="5BF6D1E0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$60.64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C6A" w14:textId="3F65F40D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$67.37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133" w14:textId="3AB5ED9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$80.84</w:t>
            </w:r>
          </w:p>
        </w:tc>
      </w:tr>
      <w:tr w:rsidR="00A33CFC" w:rsidRPr="00774D13" w14:paraId="6A3B6CDE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2C9A2F8A" w14:textId="516D1910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1E8EAF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954A956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F13950" w14:textId="65C04B9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$5,275.68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4306937" w14:textId="0F57C71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$5,861.19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0410A78" w14:textId="468D116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$7,033.08</w:t>
            </w:r>
          </w:p>
        </w:tc>
      </w:tr>
      <w:tr w:rsidR="00A33CFC" w:rsidRPr="00774D13" w14:paraId="1189FC5B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04CC613C" w14:textId="61676C6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BAF37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1A1C2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EB7DA4B" w14:textId="7E9FF8C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$10,551.36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E3E30F5" w14:textId="78DE5AC8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$11,722.38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2E90C4F" w14:textId="0D6A453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$14,066.16</w:t>
            </w:r>
          </w:p>
        </w:tc>
      </w:tr>
      <w:tr w:rsidR="00A33CFC" w:rsidRPr="00774D13" w14:paraId="7488BAB4" w14:textId="77777777" w:rsidTr="005755C1">
        <w:trPr>
          <w:trHeight w:val="72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A2F7BC" w14:textId="57B69358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ED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9E9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988" w14:textId="14548DBD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$126,616.32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DEDC" w14:textId="23D4E4D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$140,668.56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090" w14:textId="1E2283E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$168,793.92</w:t>
            </w:r>
          </w:p>
        </w:tc>
      </w:tr>
      <w:tr w:rsidR="005755C1" w:rsidRPr="00774D13" w14:paraId="6A76071B" w14:textId="77777777" w:rsidTr="003114A5">
        <w:trPr>
          <w:trHeight w:val="300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737A2C" w14:textId="77777777" w:rsidR="005755C1" w:rsidRPr="00774D13" w:rsidRDefault="005755C1" w:rsidP="00311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22DA3B" w14:textId="77777777" w:rsidR="005755C1" w:rsidRPr="00774D13" w:rsidRDefault="005755C1" w:rsidP="00311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1AC0CF" w14:textId="77777777" w:rsidR="005755C1" w:rsidRDefault="005755C1" w:rsidP="00311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38198" w14:textId="77777777" w:rsidR="005755C1" w:rsidRPr="00774D13" w:rsidRDefault="005755C1" w:rsidP="0031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F6721" w14:textId="77777777" w:rsidR="005755C1" w:rsidRPr="00774D13" w:rsidRDefault="005755C1" w:rsidP="0031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43EB1" w14:textId="77777777" w:rsidR="005755C1" w:rsidRPr="00774D13" w:rsidRDefault="005755C1" w:rsidP="0031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755C1" w:rsidRPr="00774D13" w14:paraId="4BA720AE" w14:textId="77777777" w:rsidTr="003114A5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FB8BEC" w14:textId="77777777" w:rsidR="005755C1" w:rsidRPr="00774D13" w:rsidRDefault="005755C1" w:rsidP="00311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lastRenderedPageBreak/>
              <w:t>Grade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33B2E6" w14:textId="77777777" w:rsidR="005755C1" w:rsidRPr="00774D13" w:rsidRDefault="005755C1" w:rsidP="00311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Occupation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631D68" w14:textId="77777777" w:rsidR="005755C1" w:rsidRPr="00774D13" w:rsidRDefault="005755C1" w:rsidP="00311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Pay Schedule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C28A7" w14:textId="77777777" w:rsidR="005755C1" w:rsidRPr="00774D13" w:rsidRDefault="005755C1" w:rsidP="0031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Minimum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04A8A" w14:textId="77777777" w:rsidR="005755C1" w:rsidRPr="00774D13" w:rsidRDefault="005755C1" w:rsidP="0031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Market Value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1848A0" w14:textId="77777777" w:rsidR="005755C1" w:rsidRPr="00774D13" w:rsidRDefault="005755C1" w:rsidP="00311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74D13">
              <w:rPr>
                <w:rFonts w:ascii="Calibri" w:eastAsia="Times New Roman" w:hAnsi="Calibri" w:cs="Calibri"/>
                <w:b/>
                <w:bCs/>
              </w:rPr>
              <w:t>Maximum</w:t>
            </w:r>
          </w:p>
        </w:tc>
      </w:tr>
      <w:tr w:rsidR="00A33CFC" w:rsidRPr="00774D13" w14:paraId="7184BD24" w14:textId="77777777" w:rsidTr="005755C1">
        <w:trPr>
          <w:trHeight w:val="323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5CA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ML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D8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Chief Dentist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108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8A91" w14:textId="7386D40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$72.78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D6A" w14:textId="7992F7C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$80.86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2F2" w14:textId="39B4F08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$97.03</w:t>
            </w:r>
          </w:p>
        </w:tc>
      </w:tr>
      <w:tr w:rsidR="00A33CFC" w:rsidRPr="00774D13" w14:paraId="761F4283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0C58F841" w14:textId="123F6E5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3897ED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292F6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10D1148" w14:textId="43543D1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$6,331.86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D5CE933" w14:textId="77871151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$7,034.82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06B0EB0" w14:textId="6E797D9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$8,441.61</w:t>
            </w:r>
          </w:p>
        </w:tc>
      </w:tr>
      <w:tr w:rsidR="00A33CFC" w:rsidRPr="00774D13" w14:paraId="592FD552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28478DDB" w14:textId="2678AB24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19E48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861AE7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6F02BF" w14:textId="5D51481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$12,663.72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BC901FF" w14:textId="52C9E9D6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$14,069.64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95E7EB6" w14:textId="105339B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$16,883.22</w:t>
            </w:r>
          </w:p>
        </w:tc>
      </w:tr>
      <w:tr w:rsidR="00A33CFC" w:rsidRPr="00774D13" w14:paraId="195550FC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79663" w14:textId="7E4A4C01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78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45F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AF4" w14:textId="5D2F728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$151,964.64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F55" w14:textId="05EFF1A6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$168,835.68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EAA" w14:textId="27AFA751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$202,598.64</w:t>
            </w:r>
          </w:p>
        </w:tc>
      </w:tr>
      <w:tr w:rsidR="00A33CFC" w:rsidRPr="00774D13" w14:paraId="674DBE89" w14:textId="77777777" w:rsidTr="00DA6FAD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320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MM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995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Physician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C6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3EB" w14:textId="1742969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$104.21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931" w14:textId="36E9C3A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$119.78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6D5" w14:textId="6312007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$143.74</w:t>
            </w:r>
          </w:p>
        </w:tc>
      </w:tr>
      <w:tr w:rsidR="00A33CFC" w:rsidRPr="00774D13" w14:paraId="7E9A5A38" w14:textId="77777777" w:rsidTr="00DA6FAD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2C9380B6" w14:textId="59170475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BD9205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097A3BB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711592" w14:textId="798CA28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$9,066.15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1557DAB" w14:textId="185A0F8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$10,420.86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7C2FE16" w14:textId="3D30144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$12,505.38</w:t>
            </w:r>
          </w:p>
        </w:tc>
      </w:tr>
      <w:tr w:rsidR="00A33CFC" w:rsidRPr="00774D13" w14:paraId="40E8751B" w14:textId="77777777" w:rsidTr="00DA6FAD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02841A72" w14:textId="6312EA92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F743E2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8F3FEF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89D7C5" w14:textId="488D5A43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$18,132.30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A2792AE" w14:textId="4F17C67D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$20,841.72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B330F8E" w14:textId="06B3FDD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$25,010.76</w:t>
            </w:r>
          </w:p>
        </w:tc>
      </w:tr>
      <w:tr w:rsidR="00A33CFC" w:rsidRPr="00774D13" w14:paraId="0EB9A37E" w14:textId="77777777" w:rsidTr="00DA6FAD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E16154" w14:textId="67BDDCB8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928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4F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E72" w14:textId="25FCCF19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$217,587.56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B06" w14:textId="4B4AA5C2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$250,100.64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653" w14:textId="069A402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$300,129.12</w:t>
            </w:r>
          </w:p>
        </w:tc>
      </w:tr>
      <w:tr w:rsidR="00A33CFC" w:rsidRPr="00774D13" w14:paraId="03464C95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DA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6EB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Psychiatrist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1C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FEE6" w14:textId="1CEFD2F1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$139.72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4DB" w14:textId="2FBB267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$155.24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AFC" w14:textId="26FC8548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$186.29</w:t>
            </w:r>
          </w:p>
        </w:tc>
      </w:tr>
      <w:tr w:rsidR="00A33CFC" w:rsidRPr="00774D13" w14:paraId="3D29481C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3AF4AB19" w14:textId="7473A82A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54B60D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7D8E4A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6C85234" w14:textId="39A1B59F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$12,155.29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E065A93" w14:textId="1524ADF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$13,505.88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4CD9064" w14:textId="3BF637D1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$16,207.23</w:t>
            </w:r>
          </w:p>
        </w:tc>
      </w:tr>
      <w:tr w:rsidR="00A33CFC" w:rsidRPr="00774D13" w14:paraId="4623149E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73C036B5" w14:textId="14074693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FFA41B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477E71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ACA9EB3" w14:textId="6A9B54D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$24,310.58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A37175E" w14:textId="563DDAF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$27,011.76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E88188F" w14:textId="5F6F5A5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$32,414.46</w:t>
            </w:r>
          </w:p>
        </w:tc>
      </w:tr>
      <w:tr w:rsidR="00A33CFC" w:rsidRPr="00774D13" w14:paraId="24DBE7A0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DAD62D" w14:textId="762B3DDB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1F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CC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964" w14:textId="36E9028F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$291,727.01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A5F" w14:textId="2B53D990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$324,141.12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0E5" w14:textId="610239BE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$388,973.52</w:t>
            </w:r>
          </w:p>
        </w:tc>
      </w:tr>
      <w:tr w:rsidR="00A33CFC" w:rsidRPr="00774D13" w14:paraId="1D974A21" w14:textId="77777777" w:rsidTr="00774D13">
        <w:trPr>
          <w:trHeight w:val="288"/>
        </w:trPr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513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MO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C7A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Medical Director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E3D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3A9" w14:textId="72A62A24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$152.20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AA4" w14:textId="335FC55A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$169.11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406" w14:textId="616CCC33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$202.93</w:t>
            </w:r>
          </w:p>
        </w:tc>
      </w:tr>
      <w:tr w:rsidR="00A33CFC" w:rsidRPr="00774D13" w14:paraId="03F8DD03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5003A68F" w14:textId="35E54896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199C3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C8B6CEE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DEDD13" w14:textId="03CCBCDB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$13,241.40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FD3EA0E" w14:textId="2273DCDC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$14,712.57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FC71838" w14:textId="7CE07111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$17,654.91</w:t>
            </w:r>
          </w:p>
        </w:tc>
      </w:tr>
      <w:tr w:rsidR="00A33CFC" w:rsidRPr="00774D13" w14:paraId="21E2C178" w14:textId="77777777" w:rsidTr="00774D13">
        <w:trPr>
          <w:trHeight w:val="288"/>
        </w:trPr>
        <w:tc>
          <w:tcPr>
            <w:tcW w:w="1020" w:type="dxa"/>
            <w:shd w:val="clear" w:color="auto" w:fill="auto"/>
            <w:noWrap/>
            <w:vAlign w:val="bottom"/>
          </w:tcPr>
          <w:p w14:paraId="7D436632" w14:textId="381E7870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B48F84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2F27E77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EA67F6" w14:textId="4DE127F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$26,482.80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AA2FBD9" w14:textId="5E8ED8F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$29,425.14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9A45F24" w14:textId="32E63B60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$35,309.82</w:t>
            </w:r>
          </w:p>
        </w:tc>
      </w:tr>
      <w:tr w:rsidR="00A33CFC" w:rsidRPr="00774D13" w14:paraId="5FC9F709" w14:textId="77777777" w:rsidTr="00774D13">
        <w:trPr>
          <w:trHeight w:val="300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24E6D2" w14:textId="03FF2148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D20C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4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BF9" w14:textId="77777777" w:rsidR="00A33CFC" w:rsidRPr="00774D13" w:rsidRDefault="00A33CFC" w:rsidP="00A3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D13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058" w14:textId="726852BF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$317,793.60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E34" w14:textId="2CE43C77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$353,101.68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723" w14:textId="02CE7FD5" w:rsidR="00A33CFC" w:rsidRPr="00774D13" w:rsidRDefault="00A33CFC" w:rsidP="00A33C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$423,717.84</w:t>
            </w:r>
          </w:p>
        </w:tc>
      </w:tr>
    </w:tbl>
    <w:p w14:paraId="606FFC42" w14:textId="77777777" w:rsidR="00516AAA" w:rsidRDefault="007036E7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FA10" w14:textId="77777777" w:rsidR="00D229AA" w:rsidRDefault="00D229AA" w:rsidP="00774D13">
      <w:pPr>
        <w:spacing w:after="0" w:line="240" w:lineRule="auto"/>
      </w:pPr>
      <w:r>
        <w:separator/>
      </w:r>
    </w:p>
  </w:endnote>
  <w:endnote w:type="continuationSeparator" w:id="0">
    <w:p w14:paraId="597F478E" w14:textId="77777777" w:rsidR="00D229AA" w:rsidRDefault="00D229AA" w:rsidP="0077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9B73" w14:textId="77777777" w:rsidR="00D229AA" w:rsidRDefault="00D229AA" w:rsidP="00774D13">
      <w:pPr>
        <w:spacing w:after="0" w:line="240" w:lineRule="auto"/>
      </w:pPr>
      <w:r>
        <w:separator/>
      </w:r>
    </w:p>
  </w:footnote>
  <w:footnote w:type="continuationSeparator" w:id="0">
    <w:p w14:paraId="2D6295CE" w14:textId="77777777" w:rsidR="00D229AA" w:rsidRDefault="00D229AA" w:rsidP="0077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A08E" w14:textId="76245486" w:rsidR="00774D13" w:rsidRPr="00774D13" w:rsidRDefault="00774D13" w:rsidP="00774D13">
    <w:pPr>
      <w:pStyle w:val="Header"/>
      <w:jc w:val="center"/>
      <w:rPr>
        <w:b/>
        <w:bCs/>
      </w:rPr>
    </w:pPr>
    <w:r w:rsidRPr="00774D13">
      <w:rPr>
        <w:b/>
        <w:bCs/>
      </w:rPr>
      <w:t>FY23 Medical Pay Structure</w:t>
    </w:r>
  </w:p>
  <w:p w14:paraId="6ACB9343" w14:textId="0C907AE2" w:rsidR="00774D13" w:rsidRDefault="00774D13" w:rsidP="00774D13">
    <w:pPr>
      <w:pStyle w:val="Header"/>
      <w:jc w:val="center"/>
    </w:pPr>
    <w:r>
      <w:t>2088 hours in Fiscal Year</w:t>
    </w:r>
  </w:p>
  <w:p w14:paraId="1DC6E142" w14:textId="1DFDBF56" w:rsidR="00774D13" w:rsidRDefault="00774D13" w:rsidP="00774D13">
    <w:pPr>
      <w:pStyle w:val="Header"/>
      <w:jc w:val="center"/>
    </w:pPr>
    <w:r>
      <w:t>Effective July 1, 2022</w:t>
    </w:r>
  </w:p>
  <w:p w14:paraId="2AA208C8" w14:textId="77777777" w:rsidR="00774D13" w:rsidRDefault="00774D13" w:rsidP="00774D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ze2NDM0B7IMTZR0lIJTi4sz8/NACixqAUzktdUsAAAA"/>
  </w:docVars>
  <w:rsids>
    <w:rsidRoot w:val="00774D13"/>
    <w:rsid w:val="00004F73"/>
    <w:rsid w:val="00013E58"/>
    <w:rsid w:val="001A74BD"/>
    <w:rsid w:val="001C6ED6"/>
    <w:rsid w:val="001E00F5"/>
    <w:rsid w:val="002B2C06"/>
    <w:rsid w:val="002E34F1"/>
    <w:rsid w:val="002F524F"/>
    <w:rsid w:val="003B77A0"/>
    <w:rsid w:val="003D06BB"/>
    <w:rsid w:val="004560B1"/>
    <w:rsid w:val="00477D30"/>
    <w:rsid w:val="004D7BFA"/>
    <w:rsid w:val="005755C1"/>
    <w:rsid w:val="006135CC"/>
    <w:rsid w:val="006155FD"/>
    <w:rsid w:val="0062495C"/>
    <w:rsid w:val="00626DB6"/>
    <w:rsid w:val="006A35D7"/>
    <w:rsid w:val="007036E7"/>
    <w:rsid w:val="007353A9"/>
    <w:rsid w:val="007435F3"/>
    <w:rsid w:val="00774D13"/>
    <w:rsid w:val="00820AF5"/>
    <w:rsid w:val="00853557"/>
    <w:rsid w:val="0087023A"/>
    <w:rsid w:val="008D40B6"/>
    <w:rsid w:val="00902DA3"/>
    <w:rsid w:val="0099262A"/>
    <w:rsid w:val="00995532"/>
    <w:rsid w:val="009D0F47"/>
    <w:rsid w:val="00A33CFC"/>
    <w:rsid w:val="00AE634D"/>
    <w:rsid w:val="00BC43F9"/>
    <w:rsid w:val="00C01C08"/>
    <w:rsid w:val="00C04C23"/>
    <w:rsid w:val="00C37EF4"/>
    <w:rsid w:val="00C414B6"/>
    <w:rsid w:val="00CA26ED"/>
    <w:rsid w:val="00CB4A5E"/>
    <w:rsid w:val="00D019F3"/>
    <w:rsid w:val="00D229AA"/>
    <w:rsid w:val="00D46606"/>
    <w:rsid w:val="00D83A9B"/>
    <w:rsid w:val="00DF13AA"/>
    <w:rsid w:val="00DF54A3"/>
    <w:rsid w:val="00E054A6"/>
    <w:rsid w:val="00E50782"/>
    <w:rsid w:val="00E7030F"/>
    <w:rsid w:val="00E85E73"/>
    <w:rsid w:val="00EE77F8"/>
    <w:rsid w:val="00F637B6"/>
    <w:rsid w:val="00F71E23"/>
    <w:rsid w:val="00FA27D6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F248"/>
  <w15:chartTrackingRefBased/>
  <w15:docId w15:val="{0D15C06C-5285-4CF2-91CE-5B7C15F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13"/>
  </w:style>
  <w:style w:type="paragraph" w:styleId="Footer">
    <w:name w:val="footer"/>
    <w:basedOn w:val="Normal"/>
    <w:link w:val="FooterChar"/>
    <w:uiPriority w:val="99"/>
    <w:unhideWhenUsed/>
    <w:rsid w:val="0077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8E816-D9AC-475A-9B3D-C9570EEC6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82871-E166-4F22-93C9-F5C20EF97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91114-2789-4110-9426-360B802A9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4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2022-05-20T13:54:00Z</dcterms:created>
  <dcterms:modified xsi:type="dcterms:W3CDTF">2022-05-20T13:54:00Z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